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2DFC33DF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FE79E2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靠著耶穌得勝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481877" w:rsidRPr="00481877">
        <w:rPr>
          <w:rFonts w:ascii="SimSun" w:eastAsia="SimSun" w:hAnsi="SimSun" w:cs="微軟正黑體" w:hint="default"/>
          <w:color w:val="auto"/>
          <w:kern w:val="2"/>
          <w:sz w:val="24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https://youtu.be/0tyRyzGFxnA?si=FLxRz155zdHYiaAS</w:t>
      </w:r>
    </w:p>
    <w:p w14:paraId="72E630A7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在祢愛裡我要宣告　軟弱己得改變</w:t>
      </w:r>
    </w:p>
    <w:p w14:paraId="03E57689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在祢愛裡我要宣告　祢是王</w:t>
      </w:r>
    </w:p>
    <w:p w14:paraId="15012B62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在祢愛裡我要宣告　我不在罪中打轉</w:t>
      </w:r>
    </w:p>
    <w:p w14:paraId="68E9F842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是祢　帶領著我得勝</w:t>
      </w:r>
    </w:p>
    <w:p w14:paraId="7BFCC2E6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靠著耶穌得勝　靠著耶穌得勝</w:t>
      </w:r>
    </w:p>
    <w:p w14:paraId="2ACDDB94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終此生要靠著主愛去得勝</w:t>
      </w:r>
      <w:bookmarkStart w:id="0" w:name="_GoBack"/>
      <w:bookmarkEnd w:id="0"/>
    </w:p>
    <w:p w14:paraId="366D9781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靠著耶穌得勝　靠著耶穌得勝</w:t>
      </w:r>
    </w:p>
    <w:p w14:paraId="255A086E" w14:textId="77777777" w:rsidR="00481877" w:rsidRPr="00481877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不必懼怕挫敗　深知</w:t>
      </w:r>
      <w:proofErr w:type="gramStart"/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主恩更廣闊</w:t>
      </w:r>
      <w:proofErr w:type="gramEnd"/>
    </w:p>
    <w:p w14:paraId="06523F4B" w14:textId="0A023244" w:rsidR="00962D1C" w:rsidRDefault="00481877" w:rsidP="003352B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481877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是祢　帶領著我得勝</w:t>
      </w:r>
    </w:p>
    <w:p w14:paraId="6AFF8419" w14:textId="2CDF6C2A" w:rsidR="00E7634A" w:rsidRPr="000A09B8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481877" w:rsidRPr="00481877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教會與邪惡勢力的爭戰</w:t>
      </w:r>
      <w:r w:rsidR="00481877" w:rsidRPr="00481877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I</w:t>
      </w:r>
    </w:p>
    <w:p w14:paraId="5EF0FB56" w14:textId="00D0F54A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</w:t>
      </w:r>
      <w:r w:rsidR="00481877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二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1-1</w:t>
      </w:r>
      <w:r w:rsidR="00481877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7</w:t>
      </w:r>
    </w:p>
    <w:p w14:paraId="60334909" w14:textId="5015DF6B" w:rsidR="00080AF3" w:rsidRPr="003352B1" w:rsidRDefault="0092580C" w:rsidP="003352B1">
      <w:pPr>
        <w:spacing w:line="420" w:lineRule="exact"/>
        <w:ind w:leftChars="129" w:left="284"/>
        <w:jc w:val="both"/>
        <w:rPr>
          <w:rFonts w:ascii="微軟正黑體" w:eastAsia="微軟正黑體" w:hAnsi="微軟正黑體"/>
          <w:b/>
          <w:sz w:val="28"/>
          <w:szCs w:val="28"/>
          <w:lang w:val="en-US"/>
        </w:rPr>
      </w:pP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</w:t>
      </w:r>
      <w:r w:rsidR="00481877" w:rsidRPr="00481877">
        <w:rPr>
          <w:rFonts w:hint="default"/>
        </w:rPr>
        <w:t xml:space="preserve"> </w:t>
      </w:r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天上現出大異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象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來：有一個婦人身披日頭，腳踏月亮，頭戴十二星的冠冕。2 她懷了孕，在生產的艱難中疼痛呼叫。3 天上又現出異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象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來：有一條大紅龍，七頭十角；七頭上戴著七個冠冕。4 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的尾巴拖拉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著天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上星辰的三分之一，摔在地上。龍就站在那將要生產的婦人面前，等她生產之後，要吞吃她的孩子。5 婦人生了一個男孩子，是將來要用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鐵杖轄管（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轄管：原文是牧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）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萬國的；她的孩子被提到　神寶座那裡去了。6 婦人就逃到曠野，在那裡有　神給她預備的地方，使她被養活一千二百六十天。7 在天上就有了爭戰。米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迦勒同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他的使者與龍爭戰，龍也同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的使者去爭戰，8 並沒有得勝，天上再沒有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們的地方。9 大龍就是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那古蛇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，名叫魔鬼，又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叫撒但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，是迷惑普天下的。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被摔在地上，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的使者也一同被摔下去。10 我聽見在天上有大聲音說：「我　神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的救恩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、能力、國度，並他基督的權柄，現在都來到了！因為那在我們　神面前晝夜控告我們弟兄的，已經被摔下去了。11 弟兄勝過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，是因羔羊的血和自己所見證的道。他們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雖至於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死，也不愛惜性命。12 所以，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諸天和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住在其中的，你們都快樂吧！只是地與海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有禍了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！因為魔鬼知道自己的時候不多，就氣忿忿地下到你們那裡去了。」13 龍見自己被摔在地上，就逼迫那生男孩子的婦人。14 於是有大鷹的兩個翅膀賜給婦人，叫她能飛到曠野，到自己的地方，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躲避那蛇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；她在那裡被養活一載二載半載。15 蛇就在婦人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身後，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從口中吐出水來，像河一樣，要將婦人沖去。16 地卻幫助婦人，開口吞了從龍口吐出來的水（原文是河）。17 龍向婦人發怒，去與她其餘的兒女爭戰，這兒女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就是那守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　神</w:t>
      </w:r>
      <w:proofErr w:type="gramStart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誡</w:t>
      </w:r>
      <w:proofErr w:type="gramEnd"/>
      <w:r w:rsidR="00481877" w:rsidRPr="004818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命、為耶穌作見證的。</w:t>
      </w:r>
    </w:p>
    <w:p w14:paraId="03A36876" w14:textId="5082F12B" w:rsidR="00481877" w:rsidRPr="00481877" w:rsidRDefault="007A6266" w:rsidP="00481877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【</w:t>
      </w:r>
      <w:r w:rsidR="00481877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引言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2922ADB6" w14:textId="3EEC2064" w:rsidR="0092580C" w:rsidRPr="00481877" w:rsidRDefault="00481877" w:rsidP="003352B1">
      <w:pPr>
        <w:pStyle w:val="a6"/>
        <w:spacing w:line="360" w:lineRule="exact"/>
        <w:ind w:left="1047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回顧教會被逼迫的經文：</w:t>
      </w:r>
    </w:p>
    <w:p w14:paraId="12437925" w14:textId="40B9242E" w:rsidR="00481877" w:rsidRDefault="00481877" w:rsidP="003352B1">
      <w:pPr>
        <w:pStyle w:val="a6"/>
        <w:spacing w:line="360" w:lineRule="exact"/>
        <w:ind w:leftChars="451" w:left="994" w:hanging="2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兩個見證人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3352B1">
        <w:rPr>
          <w:rFonts w:ascii="微軟正黑體" w:eastAsia="微軟正黑體" w:hAnsi="微軟正黑體" w:cs="+mn-cs" w:hint="cs"/>
          <w:bCs/>
          <w:color w:val="auto"/>
          <w:kern w:val="24"/>
          <w:sz w:val="22"/>
          <w:szCs w:val="32"/>
          <w:bdr w:val="none" w:sz="0" w:space="0" w:color="auto"/>
        </w:rPr>
        <w:t>啟</w:t>
      </w:r>
      <w:r w:rsidRPr="003352B1">
        <w:rPr>
          <w:rFonts w:ascii="微軟正黑體" w:eastAsia="微軟正黑體" w:hAnsi="微軟正黑體" w:cs="+mn-cs" w:hint="default"/>
          <w:bCs/>
          <w:color w:val="auto"/>
          <w:kern w:val="24"/>
          <w:sz w:val="22"/>
          <w:szCs w:val="32"/>
          <w:bdr w:val="none" w:sz="0" w:space="0" w:color="auto"/>
        </w:rPr>
        <w:t>11章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、約翰吃小書卷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3352B1">
        <w:rPr>
          <w:rFonts w:ascii="微軟正黑體" w:eastAsia="微軟正黑體" w:hAnsi="微軟正黑體" w:cs="+mn-cs" w:hint="default"/>
          <w:bCs/>
          <w:color w:val="auto"/>
          <w:kern w:val="24"/>
          <w:sz w:val="22"/>
          <w:szCs w:val="32"/>
          <w:bdr w:val="none" w:sz="0" w:space="0" w:color="auto"/>
        </w:rPr>
        <w:t>10章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、祭壇底下殉道的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3352B1">
        <w:rPr>
          <w:rFonts w:ascii="微軟正黑體" w:eastAsia="微軟正黑體" w:hAnsi="微軟正黑體" w:cs="+mn-cs" w:hint="default"/>
          <w:bCs/>
          <w:color w:val="auto"/>
          <w:kern w:val="24"/>
          <w:sz w:val="22"/>
          <w:szCs w:val="32"/>
          <w:bdr w:val="none" w:sz="0" w:space="0" w:color="auto"/>
        </w:rPr>
        <w:t>6章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、主用自己的血從各族各方各民各國中買了人來歸主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3352B1">
        <w:rPr>
          <w:rFonts w:ascii="微軟正黑體" w:eastAsia="微軟正黑體" w:hAnsi="微軟正黑體" w:cs="+mn-cs" w:hint="default"/>
          <w:bCs/>
          <w:color w:val="auto"/>
          <w:kern w:val="24"/>
          <w:sz w:val="22"/>
          <w:szCs w:val="32"/>
          <w:bdr w:val="none" w:sz="0" w:space="0" w:color="auto"/>
        </w:rPr>
        <w:t>5章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、七個教會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3352B1">
        <w:rPr>
          <w:rFonts w:ascii="微軟正黑體" w:eastAsia="微軟正黑體" w:hAnsi="微軟正黑體" w:cs="+mn-cs" w:hint="default"/>
          <w:bCs/>
          <w:color w:val="auto"/>
          <w:kern w:val="24"/>
          <w:sz w:val="22"/>
          <w:szCs w:val="32"/>
          <w:bdr w:val="none" w:sz="0" w:space="0" w:color="auto"/>
        </w:rPr>
        <w:t>2-3章</w:t>
      </w:r>
      <w:r w:rsidRPr="003352B1">
        <w:rPr>
          <w:rFonts w:ascii="微軟正黑體" w:eastAsia="微軟正黑體" w:hAnsi="微軟正黑體" w:cs="+mn-cs"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…</w:t>
      </w:r>
    </w:p>
    <w:p w14:paraId="19ADBCAC" w14:textId="37F7378F" w:rsidR="00481877" w:rsidRDefault="00481877" w:rsidP="003352B1">
      <w:pPr>
        <w:pStyle w:val="a6"/>
        <w:spacing w:line="360" w:lineRule="exact"/>
        <w:ind w:leftChars="451" w:left="992" w:firstLine="1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  <w:lang w:val="zh-TW"/>
        </w:rPr>
      </w:pPr>
      <w:r w:rsidRPr="00481877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  <w:lang w:val="zh-TW"/>
        </w:rPr>
        <w:t>越到末世教會受逼迫越大，約翰勸勉教會持守信仰、至死忠心，</w:t>
      </w:r>
      <w:proofErr w:type="gramStart"/>
      <w:r w:rsidRPr="00481877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當然神必保守</w:t>
      </w:r>
      <w:proofErr w:type="gramEnd"/>
      <w:r w:rsidRPr="00481877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  <w:lang w:val="zh-TW"/>
        </w:rPr>
        <w:t>自己的教會。</w:t>
      </w:r>
    </w:p>
    <w:p w14:paraId="1BE758F8" w14:textId="77777777" w:rsidR="00481877" w:rsidRPr="00481877" w:rsidRDefault="00481877" w:rsidP="003352B1">
      <w:pPr>
        <w:pStyle w:val="a6"/>
        <w:spacing w:line="360" w:lineRule="exact"/>
        <w:ind w:leftChars="451" w:left="992" w:firstLine="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81877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啟</w:t>
      </w:r>
      <w:r w:rsidRPr="0048187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12章主題</w:t>
      </w:r>
      <w:r w:rsidRPr="0048187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</w:p>
    <w:p w14:paraId="221B4CD5" w14:textId="6B6EFCDB" w:rsidR="00481877" w:rsidRDefault="00481877" w:rsidP="003352B1">
      <w:pPr>
        <w:pStyle w:val="a6"/>
        <w:spacing w:line="360" w:lineRule="exact"/>
        <w:ind w:leftChars="451" w:left="992" w:firstLine="1"/>
        <w:jc w:val="both"/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</w:pPr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教會與邪惡勢力的爭戰，神給約翰看到過去在永恆裡怎樣預備、保守彌賽亞，成為</w:t>
      </w:r>
      <w:proofErr w:type="gramStart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百姓的避難所。必敗</w:t>
      </w:r>
      <w:proofErr w:type="gramStart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的撒但從</w:t>
      </w:r>
      <w:proofErr w:type="gramEnd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天上被摔下，作垂死掙扎，逼迫教會，但苦難不是永遠的，</w:t>
      </w:r>
      <w:proofErr w:type="gramStart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神必保守</w:t>
      </w:r>
      <w:proofErr w:type="gramEnd"/>
      <w:r w:rsidRPr="00481877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教會。</w:t>
      </w:r>
    </w:p>
    <w:p w14:paraId="4474FAEA" w14:textId="5FF399F2" w:rsidR="00481877" w:rsidRDefault="00481877" w:rsidP="00481877">
      <w:pPr>
        <w:spacing w:line="520" w:lineRule="exact"/>
        <w:jc w:val="both"/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7B825A51" w14:textId="47142F30" w:rsidR="004C1119" w:rsidRPr="008825D7" w:rsidRDefault="00481877" w:rsidP="003352B1">
      <w:pPr>
        <w:pStyle w:val="a6"/>
        <w:numPr>
          <w:ilvl w:val="0"/>
          <w:numId w:val="16"/>
        </w:numPr>
        <w:spacing w:line="480" w:lineRule="exact"/>
        <w:ind w:firstLine="8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神是</w:t>
      </w:r>
      <w:proofErr w:type="gramStart"/>
      <w:r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百姓的避難所</w:t>
      </w: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="004C1119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(啟示錄</w:t>
      </w:r>
      <w:r w:rsidR="003923DE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十二1</w:t>
      </w:r>
      <w:r w:rsidR="004C1119"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 w:rsidR="003923DE"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6</w:t>
      </w:r>
      <w:r w:rsidR="004C1119"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6C632DEF" w14:textId="7AF22F97" w:rsidR="00620404" w:rsidRPr="00620404" w:rsidRDefault="00620404" w:rsidP="003352B1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20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婦人與龍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 xml:space="preserve"> V1-4</w:t>
      </w:r>
    </w:p>
    <w:p w14:paraId="39A81305" w14:textId="77777777" w:rsidR="00B9307F" w:rsidRPr="00B9307F" w:rsidRDefault="00097191" w:rsidP="003352B1">
      <w:pPr>
        <w:pStyle w:val="a6"/>
        <w:numPr>
          <w:ilvl w:val="0"/>
          <w:numId w:val="12"/>
        </w:numPr>
        <w:spacing w:line="480" w:lineRule="exact"/>
        <w:ind w:left="1843" w:hanging="316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97191">
        <w:rPr>
          <w:rFonts w:ascii="微軟正黑體" w:eastAsia="微軟正黑體" w:hAnsi="微軟正黑體" w:cs="+mn-cs"/>
          <w:b/>
          <w:bCs/>
          <w:color w:val="auto"/>
          <w:kern w:val="24"/>
          <w:sz w:val="22"/>
          <w:szCs w:val="32"/>
          <w:bdr w:val="none" w:sz="0" w:space="0" w:color="auto"/>
        </w:rPr>
        <w:t>V</w:t>
      </w:r>
      <w:r w:rsidRPr="000971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1</w:t>
      </w:r>
      <w:r w:rsidR="00B9307F" w:rsidRPr="00B9307F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天上現出大異</w:t>
      </w:r>
      <w:proofErr w:type="gramStart"/>
      <w:r w:rsidR="00B9307F" w:rsidRPr="00B9307F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象</w:t>
      </w:r>
      <w:proofErr w:type="gramEnd"/>
      <w:r w:rsidR="00B9307F" w:rsidRPr="00B9307F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來</w:t>
      </w:r>
      <w:r w:rsidR="00B9307F"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676D66EC" w14:textId="5A24323C" w:rsidR="008F59B8" w:rsidRDefault="00617FCA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婦人</w:t>
      </w:r>
      <w:r w:rsidR="00097191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代表教會-歷</w:t>
      </w:r>
      <w:proofErr w:type="gramStart"/>
      <w:r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世</w:t>
      </w:r>
      <w:proofErr w:type="gramEnd"/>
      <w:r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歷代神的兒女</w:t>
      </w:r>
    </w:p>
    <w:p w14:paraId="48874BDC" w14:textId="23F7AF4F" w:rsidR="00617FCA" w:rsidRPr="008F59B8" w:rsidRDefault="00617FCA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身披日頭</w:t>
      </w:r>
      <w:r w:rsidRPr="008F5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，腳踏月亮，頭戴十二星的冠冕</w:t>
      </w:r>
      <w:r w:rsidR="00097191"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8F5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代表得勝者</w:t>
      </w:r>
      <w:r w:rsidRPr="008F59B8">
        <w:rPr>
          <w:rFonts w:ascii="微軟正黑體" w:eastAsia="微軟正黑體" w:hAnsi="微軟正黑體" w:cs="+mn-cs" w:hint="default"/>
          <w:b/>
          <w:bCs/>
          <w:color w:val="auto"/>
          <w:kern w:val="24"/>
          <w:szCs w:val="32"/>
          <w:bdr w:val="none" w:sz="0" w:space="0" w:color="auto"/>
        </w:rPr>
        <w:t>(2:10，3:11，4:4、10，6:2，9:7，14:14)</w:t>
      </w:r>
    </w:p>
    <w:p w14:paraId="58220D7C" w14:textId="320DAB95" w:rsidR="00097191" w:rsidRDefault="008F59B8" w:rsidP="003352B1">
      <w:pPr>
        <w:pStyle w:val="a6"/>
        <w:numPr>
          <w:ilvl w:val="3"/>
          <w:numId w:val="13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2"/>
          <w:szCs w:val="32"/>
          <w:bdr w:val="none" w:sz="0" w:space="0" w:color="auto"/>
        </w:rPr>
        <w:t>V</w:t>
      </w:r>
      <w:r w:rsidRPr="008F5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2</w:t>
      </w:r>
      <w:r w:rsidR="00097191" w:rsidRPr="000971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她懷了孕，在生產的艱難中疼痛呼叫</w:t>
      </w:r>
      <w:r w:rsidR="00097191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="00097191"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代表主的教會 ，歷史的經驗，</w:t>
      </w:r>
      <w:proofErr w:type="gramStart"/>
      <w:r w:rsidR="00097191"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從彌賽</w:t>
      </w:r>
      <w:proofErr w:type="gramEnd"/>
      <w:r w:rsidR="00097191"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亞降生直到末後的日子，</w:t>
      </w:r>
      <w:proofErr w:type="gramStart"/>
      <w:r w:rsidR="00097191"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撒但從</w:t>
      </w:r>
      <w:proofErr w:type="gramEnd"/>
      <w:r w:rsidR="00097191" w:rsidRPr="00617FC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來沒有停止逼迫攻擊教會。</w:t>
      </w:r>
    </w:p>
    <w:p w14:paraId="517C3298" w14:textId="772468EE" w:rsidR="008F59B8" w:rsidRDefault="008F59B8" w:rsidP="003352B1">
      <w:pPr>
        <w:pStyle w:val="a6"/>
        <w:numPr>
          <w:ilvl w:val="3"/>
          <w:numId w:val="13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V3</w:t>
      </w:r>
      <w:r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天上</w:t>
      </w:r>
      <w:r w:rsidR="00B9307F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又現出</w:t>
      </w:r>
      <w:r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異</w:t>
      </w:r>
      <w:proofErr w:type="gramStart"/>
      <w:r w:rsidRPr="008F59B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象</w:t>
      </w:r>
      <w:proofErr w:type="gramEnd"/>
      <w:r w:rsidR="00B9307F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來</w:t>
      </w:r>
      <w:r w:rsidRPr="008F5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…</w:t>
      </w:r>
    </w:p>
    <w:p w14:paraId="70E5B35C" w14:textId="77777777" w:rsidR="00B7381B" w:rsidRDefault="00B7381B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大紅龍：</w:t>
      </w:r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就是</w:t>
      </w:r>
      <w:proofErr w:type="gramStart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那古蛇</w:t>
      </w:r>
      <w:proofErr w:type="gramEnd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，名叫魔鬼，又</w:t>
      </w:r>
      <w:proofErr w:type="gramStart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叫撒但</w:t>
      </w:r>
      <w:proofErr w:type="gramEnd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是迷惑普天下的。</w:t>
      </w: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七頭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代表在世上有完整的權力，</w:t>
      </w:r>
    </w:p>
    <w:p w14:paraId="634D0227" w14:textId="77777777" w:rsidR="00B7381B" w:rsidRDefault="00B7381B" w:rsidP="003352B1">
      <w:pPr>
        <w:pStyle w:val="a6"/>
        <w:spacing w:line="480" w:lineRule="exact"/>
        <w:ind w:leftChars="838" w:left="2692" w:hangingChars="303" w:hanging="84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十角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用羅馬帝國的威力來</w:t>
      </w:r>
      <w:proofErr w:type="gramStart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影射撒但</w:t>
      </w:r>
      <w:proofErr w:type="gramEnd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(但7:7，24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)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；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有極大的能力</w:t>
      </w: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2"/>
          <w:szCs w:val="32"/>
          <w:bdr w:val="none" w:sz="0" w:space="0" w:color="auto"/>
        </w:rPr>
        <w:t>(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啟 13:1)</w:t>
      </w:r>
    </w:p>
    <w:p w14:paraId="17210E94" w14:textId="4A320B8D" w:rsidR="00B7381B" w:rsidRDefault="00B7381B" w:rsidP="003352B1">
      <w:pPr>
        <w:pStyle w:val="a6"/>
        <w:spacing w:line="480" w:lineRule="exact"/>
        <w:ind w:leftChars="838" w:left="2692" w:hangingChars="303" w:hanging="84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七頭上戴著七個冠冕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模仿基督帶許多冠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冕，在世人眼中，</w:t>
      </w:r>
      <w:proofErr w:type="gramStart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牠</w:t>
      </w:r>
      <w:proofErr w:type="gramEnd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統治一切。</w:t>
      </w:r>
    </w:p>
    <w:p w14:paraId="7CF202FA" w14:textId="238CCD6D" w:rsidR="00B7381B" w:rsidRPr="00B7381B" w:rsidRDefault="00B7381B" w:rsidP="003352B1">
      <w:pPr>
        <w:pStyle w:val="a6"/>
        <w:numPr>
          <w:ilvl w:val="3"/>
          <w:numId w:val="14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信徒受</w:t>
      </w:r>
      <w:proofErr w:type="gramStart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苦是</w:t>
      </w:r>
      <w:proofErr w:type="gramEnd"/>
      <w:r w:rsidRPr="00B7381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命定的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proofErr w:type="gramStart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帖前</w:t>
      </w:r>
      <w:proofErr w:type="gramEnd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3:3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、提後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3:12)</w:t>
      </w:r>
    </w:p>
    <w:p w14:paraId="1C087BD5" w14:textId="564DB24F" w:rsidR="00B7381B" w:rsidRPr="00B7381B" w:rsidRDefault="00B7381B" w:rsidP="003352B1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20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男孩降生與被提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V5-6</w:t>
      </w:r>
    </w:p>
    <w:p w14:paraId="12084EB7" w14:textId="4CA23E00" w:rsidR="008825D7" w:rsidRPr="008825D7" w:rsidRDefault="00B7381B" w:rsidP="003352B1">
      <w:pPr>
        <w:pStyle w:val="a6"/>
        <w:numPr>
          <w:ilvl w:val="3"/>
          <w:numId w:val="15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V5</w:t>
      </w:r>
      <w:r w:rsidR="008825D7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婦</w:t>
      </w:r>
      <w:r w:rsid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人生了一個男孩子</w:t>
      </w:r>
      <w:r w:rsid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 w:rsid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將枞要用鐵杖轄管萬國的</w:t>
      </w:r>
      <w:r w:rsid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68F80B76" w14:textId="74B476E0" w:rsidR="00B7381B" w:rsidRPr="00B7381B" w:rsidRDefault="00B7381B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男孩子</w:t>
      </w:r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指向基督</w:t>
      </w:r>
      <w:r w:rsid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</w:t>
      </w:r>
      <w:proofErr w:type="gramStart"/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救恩論</w:t>
      </w:r>
      <w:proofErr w:type="gramEnd"/>
      <w:r w:rsidRPr="00B7381B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道成肉身、死裡埋葬、復活升天。</w:t>
      </w:r>
      <w:r w:rsidR="008825D7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2"/>
          <w:szCs w:val="28"/>
          <w:bdr w:val="none" w:sz="0" w:space="0" w:color="auto"/>
        </w:rPr>
        <w:lastRenderedPageBreak/>
        <w:t>(詩2：9</w:t>
      </w:r>
      <w:r w:rsidR="008825D7"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)</w:t>
      </w:r>
    </w:p>
    <w:p w14:paraId="626865F4" w14:textId="4A381780" w:rsidR="00B7381B" w:rsidRPr="00B7381B" w:rsidRDefault="00B7381B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B7381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這段經文是講出啟示錄整個救贖工作的前因後果，撒旦要毁壞神的計劃，但神的救贖已完成，撒旦卻要被毁滅。</w:t>
      </w:r>
    </w:p>
    <w:p w14:paraId="44AFB5C7" w14:textId="73C27878" w:rsidR="00620404" w:rsidRPr="00ED668A" w:rsidRDefault="00B7381B" w:rsidP="003352B1">
      <w:pPr>
        <w:pStyle w:val="a6"/>
        <w:numPr>
          <w:ilvl w:val="3"/>
          <w:numId w:val="15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V6</w:t>
      </w: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 w:rsidR="008825D7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婦人逃到曠野</w:t>
      </w:r>
      <w:r w:rsidR="008825D7"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 w:rsidR="008825D7" w:rsidRPr="008825D7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她被養活一千二百六十天：</w:t>
      </w: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神保護和供應教會可以繼續存在的。曠野時</w:t>
      </w: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  <w:lang w:val="zh-TW"/>
        </w:rPr>
        <w:t>間和敵人踐踏聖城的時間一樣，不是永久。</w:t>
      </w:r>
    </w:p>
    <w:p w14:paraId="2BD138E8" w14:textId="438314B5" w:rsidR="0060327E" w:rsidRDefault="003923DE" w:rsidP="003352B1">
      <w:pPr>
        <w:pStyle w:val="a6"/>
        <w:numPr>
          <w:ilvl w:val="0"/>
          <w:numId w:val="17"/>
        </w:numPr>
        <w:spacing w:line="480" w:lineRule="exact"/>
        <w:ind w:hanging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923D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必敗</w:t>
      </w:r>
      <w:proofErr w:type="gramStart"/>
      <w:r w:rsidRPr="003923D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的撒但作</w:t>
      </w:r>
      <w:proofErr w:type="gramEnd"/>
      <w:r w:rsidRPr="003923D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垂死掙扎</w:t>
      </w:r>
      <w:r w:rsidR="0060327E"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十二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7</w:t>
      </w:r>
      <w:r w:rsidRPr="004C111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17</w:t>
      </w:r>
      <w:r w:rsidR="0060327E"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05D1D959" w14:textId="232C4E57" w:rsidR="0060327E" w:rsidRPr="00ED668A" w:rsidRDefault="00620404" w:rsidP="003352B1">
      <w:pPr>
        <w:pStyle w:val="a6"/>
        <w:numPr>
          <w:ilvl w:val="0"/>
          <w:numId w:val="10"/>
        </w:numPr>
        <w:spacing w:line="48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20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天上的爭戰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 xml:space="preserve"> V7-12</w:t>
      </w:r>
    </w:p>
    <w:p w14:paraId="75C61DDE" w14:textId="708C0595" w:rsidR="00ED668A" w:rsidRPr="00B9307F" w:rsidRDefault="00B9307F" w:rsidP="003352B1">
      <w:pPr>
        <w:pStyle w:val="a6"/>
        <w:numPr>
          <w:ilvl w:val="0"/>
          <w:numId w:val="1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龍被摔在地上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V7-9</w:t>
      </w:r>
    </w:p>
    <w:p w14:paraId="6E48C53C" w14:textId="4CD197E8" w:rsidR="00B9307F" w:rsidRPr="00B9307F" w:rsidRDefault="00B9307F" w:rsidP="003352B1">
      <w:pPr>
        <w:pStyle w:val="a6"/>
        <w:numPr>
          <w:ilvl w:val="0"/>
          <w:numId w:val="21"/>
        </w:numPr>
        <w:spacing w:line="480" w:lineRule="exact"/>
        <w:ind w:left="1843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 xml:space="preserve">9  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大龍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proofErr w:type="gramStart"/>
      <w:r w:rsidR="00334D9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牠</w:t>
      </w:r>
      <w:proofErr w:type="gramEnd"/>
      <w:r w:rsidR="00334D9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被摔在地上</w:t>
      </w:r>
      <w:r w:rsid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0D18DC78" w14:textId="77777777" w:rsidR="00334D92" w:rsidRDefault="00B9307F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古蛇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詭詐、引誘</w:t>
      </w:r>
      <w:r w:rsidR="00334D9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/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魔鬼</w:t>
      </w:r>
      <w:r w:rsidR="00334D9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敵對、攻擊，表達誣告、誹謗。</w:t>
      </w:r>
    </w:p>
    <w:p w14:paraId="46BF117A" w14:textId="564554B9" w:rsidR="00B9307F" w:rsidRPr="00B9307F" w:rsidRDefault="00B9307F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牠</w:t>
      </w:r>
      <w:proofErr w:type="gramEnd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被摔在地上，</w:t>
      </w:r>
      <w:proofErr w:type="gramStart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牠</w:t>
      </w:r>
      <w:proofErr w:type="gramEnd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們沒權到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  <w:lang w:val="zh-TW"/>
        </w:rPr>
        <w:t>天上去了</w:t>
      </w:r>
    </w:p>
    <w:p w14:paraId="20D38B19" w14:textId="6A0C2322" w:rsidR="00B9307F" w:rsidRPr="00334D92" w:rsidRDefault="00B9307F" w:rsidP="003352B1">
      <w:pPr>
        <w:pStyle w:val="a6"/>
        <w:numPr>
          <w:ilvl w:val="0"/>
          <w:numId w:val="1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讚美歌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V10-12</w:t>
      </w:r>
    </w:p>
    <w:p w14:paraId="6EACB3E7" w14:textId="7FA96787" w:rsidR="00334D92" w:rsidRPr="00334D92" w:rsidRDefault="00334D92" w:rsidP="003352B1">
      <w:pPr>
        <w:pStyle w:val="a6"/>
        <w:numPr>
          <w:ilvl w:val="0"/>
          <w:numId w:val="21"/>
        </w:numPr>
        <w:spacing w:line="480" w:lineRule="exact"/>
        <w:ind w:left="1843" w:hanging="284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8825D7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10-11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我聽見在天上有大聲音說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20F596E3" w14:textId="1EB6DFB5" w:rsidR="00334D92" w:rsidRPr="00334D92" w:rsidRDefault="00334D92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撒但從</w:t>
      </w:r>
      <w:proofErr w:type="gramEnd"/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天上被摔下來，天上又發出讚美，</w:t>
      </w:r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撒旦不能再控告弟兄，因為</w:t>
      </w:r>
      <w:proofErr w:type="gramStart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牠</w:t>
      </w:r>
      <w:proofErr w:type="gramEnd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已經失敗，主已經勝過</w:t>
      </w:r>
      <w:proofErr w:type="gramStart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牠</w:t>
      </w:r>
      <w:proofErr w:type="gramEnd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，神的</w:t>
      </w:r>
      <w:proofErr w:type="gramStart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救恩已</w:t>
      </w:r>
      <w:proofErr w:type="gramEnd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完成。</w:t>
      </w:r>
      <w:proofErr w:type="gramStart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因著</w:t>
      </w:r>
      <w:proofErr w:type="gramEnd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主受死、復活所作成的救贖。</w:t>
      </w:r>
    </w:p>
    <w:p w14:paraId="7B3D4EAA" w14:textId="68B0D960" w:rsidR="00334D92" w:rsidRPr="00334D92" w:rsidRDefault="00334D92" w:rsidP="003352B1">
      <w:pPr>
        <w:pStyle w:val="a6"/>
        <w:numPr>
          <w:ilvl w:val="0"/>
          <w:numId w:val="21"/>
        </w:numPr>
        <w:spacing w:line="480" w:lineRule="exact"/>
        <w:ind w:left="1843" w:hanging="284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V12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所以，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諸天和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住在其中的，你們都快樂吧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639021AC" w14:textId="4E2C7BF9" w:rsidR="00334D92" w:rsidRPr="00334D92" w:rsidRDefault="00334D92" w:rsidP="003352B1">
      <w:pPr>
        <w:pStyle w:val="a6"/>
        <w:spacing w:line="480" w:lineRule="exact"/>
        <w:ind w:left="184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地與海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代表地上的人，</w:t>
      </w:r>
      <w:proofErr w:type="gramStart"/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撒但時間</w:t>
      </w:r>
      <w:proofErr w:type="gramEnd"/>
      <w:r w:rsidRPr="00334D92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不多了，</w:t>
      </w:r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盡量</w:t>
      </w:r>
      <w:proofErr w:type="gramStart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逼迫屬主的</w:t>
      </w:r>
      <w:proofErr w:type="gramEnd"/>
      <w:r w:rsidRPr="00334D9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人。</w:t>
      </w:r>
    </w:p>
    <w:p w14:paraId="64FD6C77" w14:textId="0854108A" w:rsidR="003B61D7" w:rsidRPr="00B9307F" w:rsidRDefault="00620404" w:rsidP="003352B1">
      <w:pPr>
        <w:pStyle w:val="a6"/>
        <w:numPr>
          <w:ilvl w:val="0"/>
          <w:numId w:val="10"/>
        </w:numPr>
        <w:spacing w:line="48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20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地上的爭戰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620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V13-17</w:t>
      </w:r>
    </w:p>
    <w:p w14:paraId="1C0B2AF1" w14:textId="1B9CD720" w:rsidR="00B9307F" w:rsidRPr="00334D92" w:rsidRDefault="00B9307F" w:rsidP="003352B1">
      <w:pPr>
        <w:pStyle w:val="a6"/>
        <w:numPr>
          <w:ilvl w:val="0"/>
          <w:numId w:val="1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龍逼迫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婦人卻蒙保護</w:t>
      </w:r>
      <w:proofErr w:type="gramEnd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V13-14</w:t>
      </w:r>
    </w:p>
    <w:p w14:paraId="6AF5AE08" w14:textId="6B40FF22" w:rsidR="00334D92" w:rsidRPr="003352B1" w:rsidRDefault="003352B1" w:rsidP="003352B1">
      <w:pPr>
        <w:pStyle w:val="a6"/>
        <w:numPr>
          <w:ilvl w:val="0"/>
          <w:numId w:val="21"/>
        </w:numPr>
        <w:spacing w:line="480" w:lineRule="exact"/>
        <w:ind w:left="1985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3-14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龍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逼迫婦人，她能飛到曠野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被養活一載二載半載</w:t>
      </w:r>
    </w:p>
    <w:p w14:paraId="3788B316" w14:textId="78298441" w:rsidR="003352B1" w:rsidRPr="00B9307F" w:rsidRDefault="003352B1" w:rsidP="003352B1">
      <w:pPr>
        <w:pStyle w:val="a6"/>
        <w:spacing w:line="480" w:lineRule="exact"/>
        <w:ind w:left="1985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352B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神早已預備拯救婦人出去，曠野是神為她預</w:t>
      </w:r>
      <w:r w:rsidRPr="003352B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備的地方，免受迫害，得安息。在逼迫、危難時，常是神</w:t>
      </w:r>
      <w:proofErr w:type="gramStart"/>
      <w:r w:rsidRPr="003352B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在靈裡供養</w:t>
      </w:r>
      <w:proofErr w:type="gramEnd"/>
      <w:r w:rsidRPr="003352B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豐盛的時候，逼迫的時間是有限制的，在神手裡。</w:t>
      </w:r>
    </w:p>
    <w:p w14:paraId="3B480025" w14:textId="6BA4A7A6" w:rsidR="00B9307F" w:rsidRPr="003352B1" w:rsidRDefault="00B9307F" w:rsidP="003352B1">
      <w:pPr>
        <w:pStyle w:val="a6"/>
        <w:numPr>
          <w:ilvl w:val="0"/>
          <w:numId w:val="1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龍與婦人的兒女爭戰 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32"/>
          <w:bdr w:val="none" w:sz="0" w:space="0" w:color="auto"/>
        </w:rPr>
        <w:t>V15-17</w:t>
      </w:r>
    </w:p>
    <w:p w14:paraId="26C069DE" w14:textId="244986E8" w:rsidR="003352B1" w:rsidRPr="003352B1" w:rsidRDefault="003352B1" w:rsidP="003352B1">
      <w:pPr>
        <w:pStyle w:val="a6"/>
        <w:numPr>
          <w:ilvl w:val="0"/>
          <w:numId w:val="21"/>
        </w:numPr>
        <w:spacing w:line="480" w:lineRule="exact"/>
        <w:ind w:left="198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V1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5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-1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6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蛇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要將婦人沖去，地卻幫助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33C94873" w14:textId="0E2AAF30" w:rsidR="003352B1" w:rsidRPr="003352B1" w:rsidRDefault="003352B1" w:rsidP="003352B1">
      <w:pPr>
        <w:pStyle w:val="a6"/>
        <w:spacing w:line="480" w:lineRule="exact"/>
        <w:ind w:left="198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352B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撒旦要用水毁滅神的百姓，神必保守，</w:t>
      </w:r>
      <w:r w:rsidRPr="003352B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必要時，用自己的方法保護。</w:t>
      </w:r>
    </w:p>
    <w:p w14:paraId="6DE9D2FD" w14:textId="18C3E70D" w:rsidR="003352B1" w:rsidRPr="003352B1" w:rsidRDefault="003352B1" w:rsidP="003352B1">
      <w:pPr>
        <w:pStyle w:val="a6"/>
        <w:numPr>
          <w:ilvl w:val="0"/>
          <w:numId w:val="21"/>
        </w:numPr>
        <w:spacing w:line="480" w:lineRule="exact"/>
        <w:ind w:left="198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lastRenderedPageBreak/>
        <w:t>V1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2"/>
          <w:szCs w:val="28"/>
          <w:bdr w:val="none" w:sz="0" w:space="0" w:color="auto"/>
        </w:rPr>
        <w:t>7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龍向婦人發怒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2E839A57" w14:textId="1967A860" w:rsidR="003352B1" w:rsidRPr="003352B1" w:rsidRDefault="003352B1" w:rsidP="003352B1">
      <w:pPr>
        <w:pStyle w:val="a6"/>
        <w:spacing w:line="480" w:lineRule="exact"/>
        <w:ind w:left="1985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352B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龍見毁滅婦人的計劃失敗就去攻擊其餘的兒</w:t>
      </w:r>
      <w:r w:rsidRPr="003352B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女，她的兒女代表在末日前，仍然在世上真正屬神的人，就是那些守神的誡命，為主作見證的人。</w:t>
      </w:r>
    </w:p>
    <w:p w14:paraId="2149BD00" w14:textId="22F575C0" w:rsidR="0060327E" w:rsidRDefault="00B9307F" w:rsidP="003352B1">
      <w:pPr>
        <w:spacing w:line="480" w:lineRule="exact"/>
        <w:ind w:firstLineChars="202" w:firstLine="566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回應禱告</w:t>
      </w:r>
    </w:p>
    <w:p w14:paraId="3F7B3326" w14:textId="20D13B63" w:rsidR="00B9307F" w:rsidRPr="00B9307F" w:rsidRDefault="00B9307F" w:rsidP="003352B1">
      <w:pPr>
        <w:pStyle w:val="a6"/>
        <w:numPr>
          <w:ilvl w:val="0"/>
          <w:numId w:val="20"/>
        </w:num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感謝主耶穌已經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完成救恩得勝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有餘！在世界上有苦難，但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在主裡有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平安！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神是我們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的避難所，患難中隨時的幫助！只要緊緊抓住神的應許！穿戴神所賜的全副軍裝</w:t>
      </w:r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!(</w:t>
      </w:r>
      <w:proofErr w:type="gramStart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弗</w:t>
      </w:r>
      <w:proofErr w:type="gramEnd"/>
      <w:r w:rsidRPr="00B9307F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6:10-18)</w:t>
      </w:r>
    </w:p>
    <w:p w14:paraId="27E40FE3" w14:textId="3ABBFF5E" w:rsidR="00080AF3" w:rsidRPr="003352B1" w:rsidRDefault="00B9307F" w:rsidP="003352B1">
      <w:pPr>
        <w:pStyle w:val="a6"/>
        <w:numPr>
          <w:ilvl w:val="0"/>
          <w:numId w:val="20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感謝主撒旦已經完全失敗，只是在垂死掙扎而已，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求主幫助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我們謹守遵行神的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誡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命為耶穌做見證，持守信仰，至死忠心。雖有逼迫，但主必保守屬</w:t>
      </w:r>
      <w:proofErr w:type="gramStart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B9307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的人。</w:t>
      </w:r>
    </w:p>
    <w:p w14:paraId="59408A12" w14:textId="77777777" w:rsidR="003352B1" w:rsidRPr="00294229" w:rsidRDefault="003352B1" w:rsidP="003352B1">
      <w:pPr>
        <w:pStyle w:val="a6"/>
        <w:spacing w:line="480" w:lineRule="exact"/>
        <w:ind w:left="1046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5F03EDE1" w14:textId="6A388CCE" w:rsidR="00840BA0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啟示錄1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章中出現的末日五個人物，</w:t>
      </w:r>
      <w:r w:rsidR="00840BA0" w:rsidRPr="00840BA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婦人，龍和男孩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  <w:r w:rsidR="00840BA0" w:rsidRPr="00840BA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代表什麼？</w:t>
      </w:r>
    </w:p>
    <w:p w14:paraId="167E9A4C" w14:textId="18A41EB7" w:rsidR="00CE75CE" w:rsidRDefault="00CE75CE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有一個婦人身披日頭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514A1D7C" w14:textId="1461C52B" w:rsidR="00CE75CE" w:rsidRDefault="00CE75CE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有一條大紅龍，七頭十角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05D5CBD4" w14:textId="2BFEB802" w:rsidR="00CE75CE" w:rsidRDefault="00CE75CE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婦人生了一個男孩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…</w:t>
      </w:r>
    </w:p>
    <w:p w14:paraId="65E60049" w14:textId="3A34EB5F" w:rsidR="00CE75CE" w:rsidRDefault="00CE75CE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天使長米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迦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勒</w:t>
      </w:r>
    </w:p>
    <w:p w14:paraId="1B367FD8" w14:textId="4344AB48" w:rsidR="00CE75CE" w:rsidRDefault="00CE75CE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婦人的其他兒女</w:t>
      </w: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proofErr w:type="gramStart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這兒女就是那守神誡命，為耶穌作見證的。）</w:t>
      </w:r>
    </w:p>
    <w:p w14:paraId="65F53B98" w14:textId="19155DAC" w:rsidR="00AF5951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男孩去哪裡了？婦人去了哪裡？她在那裡呆了多久？</w:t>
      </w:r>
      <w:proofErr w:type="gramStart"/>
      <w:r w:rsidR="00BC1E2E"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BC1E2E"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：5-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6</w:t>
      </w:r>
      <w:proofErr w:type="gramStart"/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31D138D" w14:textId="46BB0CD0" w:rsidR="00747243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天上有了一場爭戰，誰和誰爭戰？結果如何？</w:t>
      </w:r>
      <w:proofErr w:type="gramStart"/>
      <w:r w:rsidR="009C6C69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9C6C69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="009C6C69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：7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 w:rsidR="009C6C69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9</w:t>
      </w:r>
      <w:proofErr w:type="gramStart"/>
      <w:r w:rsidR="009C6C69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0E75B7C" w14:textId="5F2D741D" w:rsidR="00CE75CE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大聲音宣佈了兩件事已經發生，是哪兩件事？</w:t>
      </w:r>
      <w:proofErr w:type="gramStart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0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</w:t>
      </w:r>
      <w:proofErr w:type="gramStart"/>
      <w:r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EDB3BAF" w14:textId="53489AE2" w:rsidR="00CE75CE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大聲音說：“諸 天都 快 樂 罷 ！ 只 是 地 與 海 有 禍 了 ！</w:t>
      </w:r>
      <w:proofErr w:type="gramStart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”為什麼</w:t>
      </w:r>
      <w:proofErr w:type="gramEnd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？（啟 12：12）</w:t>
      </w:r>
    </w:p>
    <w:p w14:paraId="236AAD50" w14:textId="17615A40" w:rsidR="00CE75CE" w:rsidRPr="009C6C69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龍（蛇）對那婦人和她的兒女做了什麼？</w:t>
      </w:r>
      <w:proofErr w:type="gramStart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 12：9，13-17</w:t>
      </w:r>
      <w:proofErr w:type="gramStart"/>
      <w:r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E284AFE" w14:textId="116B8D23" w:rsidR="00AF5951" w:rsidRP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4680DF91" w14:textId="3D7DE7A1" w:rsidR="00CE75CE" w:rsidRPr="00CE75CE" w:rsidRDefault="0060177D" w:rsidP="009B0D74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E75C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你認為</w:t>
      </w:r>
      <w:r w:rsidR="00CE75CE" w:rsidRPr="00CE75C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為什麼神允許撒旦生存（直到最後的審判日）？</w:t>
      </w:r>
      <w:r w:rsidR="00CE75CE" w:rsidRPr="00CE75C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 12：7-9；啟20：2-3，10；</w:t>
      </w:r>
      <w:proofErr w:type="gramStart"/>
      <w:r w:rsidR="00CE75CE" w:rsidRPr="00CE75C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彼前</w:t>
      </w:r>
      <w:proofErr w:type="gramEnd"/>
      <w:r w:rsidR="00CE75CE" w:rsidRPr="00CE75C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5：8-11)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752AE770" w14:textId="3AED9D5A" w:rsidR="007D3132" w:rsidRPr="007D3132" w:rsidRDefault="00291F9E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本家與景德街青年社會住宅合作，訂於</w:t>
      </w:r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6/15（日）下午1:30-3:30舉辦社區福音活動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—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基礎防身術，邀請專業講師授課。請為住戶積極參與及經歷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7E49EE03" w14:textId="78A9E471" w:rsidR="009C6C69" w:rsidRDefault="00291F9E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邀請弟兄姐妹踴躍出席每週</w:t>
      </w:r>
      <w:proofErr w:type="gramStart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及踴躍參與每週二至六早晨6:00~7:30晨更禱告祭壇，齊心為教會、社會、國度守望。</w:t>
      </w:r>
    </w:p>
    <w:p w14:paraId="0AEED215" w14:textId="77777777" w:rsidR="00291F9E" w:rsidRDefault="00291F9E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為胡安文牧師辦理全家來</w:t>
      </w:r>
      <w:proofErr w:type="gramStart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臺</w:t>
      </w:r>
      <w:proofErr w:type="gramEnd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證件禱告，</w:t>
      </w:r>
      <w:proofErr w:type="gramStart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求主挪</w:t>
      </w:r>
      <w:proofErr w:type="gramEnd"/>
      <w:r w:rsidRPr="00291F9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去一切攔阻，保守胡牧師一家平安到達臺灣。</w:t>
      </w:r>
    </w:p>
    <w:p w14:paraId="32C1F84E" w14:textId="77777777" w:rsidR="003A5FF2" w:rsidRDefault="00291F9E" w:rsidP="003951C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A5FF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為匡思琴幹事、周莎莉姐妹、夏語女士（新住民正音班）生產後身體的恢復及孩子們健康成長禱告。</w:t>
      </w:r>
    </w:p>
    <w:p w14:paraId="61AAA543" w14:textId="77777777" w:rsidR="003A5FF2" w:rsidRDefault="00291F9E" w:rsidP="00F7151E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2025上半年度慕道班已開始上課，每週日上午9:10-10:10，課程為期六</w:t>
      </w:r>
      <w:proofErr w:type="gramStart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，請為老師和學員們經歷神禱告。</w:t>
      </w:r>
    </w:p>
    <w:p w14:paraId="4788128F" w14:textId="77777777" w:rsidR="003A5FF2" w:rsidRDefault="00291F9E" w:rsidP="001F3D2E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由於本教會網站已提供</w:t>
      </w:r>
      <w:proofErr w:type="spellStart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youtube</w:t>
      </w:r>
      <w:proofErr w:type="spellEnd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可聆聽每週主日信息，並考量謄寫信息</w:t>
      </w:r>
      <w:proofErr w:type="gramStart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逐字稿人力</w:t>
      </w:r>
      <w:proofErr w:type="gramEnd"/>
      <w:r w:rsidRPr="003A5FF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不足，原週報第2~4頁「信息分享」部分將自6/22起停刊，有需要的弟兄姐妹請自行上網聆聽。另請尚未加入小組的弟兄姐妹加入小組，一起深入複習主日信息及實踐信仰。</w:t>
      </w:r>
    </w:p>
    <w:p w14:paraId="5DF5CCF5" w14:textId="3B625C9F" w:rsidR="00291F9E" w:rsidRPr="003A5FF2" w:rsidRDefault="00291F9E" w:rsidP="001F3D2E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3A5FF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新世代：</w:t>
      </w:r>
    </w:p>
    <w:p w14:paraId="39C4C33F" w14:textId="15042260" w:rsidR="00291F9E" w:rsidRPr="00291F9E" w:rsidRDefault="00291F9E" w:rsidP="003A5FF2">
      <w:pPr>
        <w:pStyle w:val="a6"/>
        <w:numPr>
          <w:ilvl w:val="0"/>
          <w:numId w:val="23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7/3（四）~7/6（日）辦理3天半的彼得科學營，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請廣為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宣傳，邀請升小二~升國</w:t>
      </w:r>
      <w:proofErr w:type="gramStart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</w:t>
      </w:r>
      <w:proofErr w:type="gramEnd"/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的學生們參加，報名或繳費等相關訊息如夾頁。並請弟兄姐妹踴躍參與服事，有意願者請填寫表單，教會將安排至少2次的培訓。</w:t>
      </w:r>
    </w:p>
    <w:p w14:paraId="3577E235" w14:textId="108DB0D5" w:rsidR="00506B6A" w:rsidRPr="00AA38AD" w:rsidRDefault="00291F9E" w:rsidP="003A5FF2">
      <w:pPr>
        <w:pStyle w:val="a6"/>
        <w:numPr>
          <w:ilvl w:val="0"/>
          <w:numId w:val="23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91F9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邀請升小四~小六的學生們參加【神是愛兒童夏令營】，時間為7/29（二）-8/2（六），共五天四夜，教會將補助一半的費用，報名，報名後告知傅瑋瑋執事，以利安排接送相關事宜。</w:t>
      </w: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靠神。</w:t>
      </w:r>
    </w:p>
    <w:p w14:paraId="2B3CBF3C" w14:textId="77777777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548123DB" w14:textId="607DDA4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莊中毅弟兄大腿骨折術後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79497833" w14:textId="753CF06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孫泰一弟兄心臟繞道術後身體調養。</w:t>
      </w:r>
    </w:p>
    <w:p w14:paraId="12952F19" w14:textId="3DDFC7C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003C7B39" w14:textId="4D002330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劉翠蘭姐妹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髖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關節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術後輔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具行走持續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中。</w:t>
      </w:r>
    </w:p>
    <w:p w14:paraId="2B4FE278" w14:textId="1952D8FC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32AFE83E" w14:textId="1A5AE84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216D61CD" w14:textId="2C8DD67E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7C4DAFB0" w14:textId="586A6C6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4B59F84F" w14:textId="05CE6479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5597D4D3" w14:textId="59F12563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唐春榮弟兄腰椎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疼痛，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藥物治療，求神醫治他的身心靈。</w:t>
      </w:r>
    </w:p>
    <w:p w14:paraId="3CCC9299" w14:textId="13341FFC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lastRenderedPageBreak/>
        <w:t>陳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宥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銓先生（王皇英姐妹的外甥）腦溢血術後認知復健。</w:t>
      </w:r>
    </w:p>
    <w:p w14:paraId="7571578C" w14:textId="11858E1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胃部和十二指腸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癌標靶治療中。</w:t>
      </w:r>
    </w:p>
    <w:p w14:paraId="183885E1" w14:textId="28A5D7D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張琴雯姐妹（莊中毅弟兄太太）黑色素瘤轉移至肝部及骨內，為化療副作用降到最低禱告。</w:t>
      </w:r>
    </w:p>
    <w:sectPr w:rsidR="00964D16" w:rsidRPr="00964D16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2A96" w14:textId="77777777" w:rsidR="002058F4" w:rsidRDefault="002058F4">
      <w:pPr>
        <w:rPr>
          <w:rFonts w:hint="default"/>
        </w:rPr>
      </w:pPr>
      <w:r>
        <w:separator/>
      </w:r>
    </w:p>
  </w:endnote>
  <w:endnote w:type="continuationSeparator" w:id="0">
    <w:p w14:paraId="54F6BAC2" w14:textId="77777777" w:rsidR="002058F4" w:rsidRDefault="002058F4">
      <w:pPr>
        <w:rPr>
          <w:rFonts w:hint="default"/>
        </w:rPr>
      </w:pPr>
      <w:r>
        <w:continuationSeparator/>
      </w:r>
    </w:p>
  </w:endnote>
  <w:endnote w:type="continuationNotice" w:id="1">
    <w:p w14:paraId="59063153" w14:textId="77777777" w:rsidR="002058F4" w:rsidRDefault="002058F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7643" w14:textId="77777777" w:rsidR="002058F4" w:rsidRDefault="002058F4">
      <w:pPr>
        <w:rPr>
          <w:rFonts w:hint="default"/>
        </w:rPr>
      </w:pPr>
      <w:r>
        <w:separator/>
      </w:r>
    </w:p>
  </w:footnote>
  <w:footnote w:type="continuationSeparator" w:id="0">
    <w:p w14:paraId="117D79F5" w14:textId="77777777" w:rsidR="002058F4" w:rsidRDefault="002058F4">
      <w:pPr>
        <w:rPr>
          <w:rFonts w:hint="default"/>
        </w:rPr>
      </w:pPr>
      <w:r>
        <w:continuationSeparator/>
      </w:r>
    </w:p>
  </w:footnote>
  <w:footnote w:type="continuationNotice" w:id="1">
    <w:p w14:paraId="764BC77E" w14:textId="77777777" w:rsidR="002058F4" w:rsidRDefault="002058F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666200D2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5F23">
      <w:rPr>
        <w:rFonts w:ascii="微軟正黑體" w:eastAsia="微軟正黑體" w:hAnsi="微軟正黑體" w:cs="微軟正黑體" w:hint="default"/>
        <w:b/>
        <w:bCs/>
        <w:sz w:val="24"/>
        <w:szCs w:val="24"/>
      </w:rPr>
      <w:t>8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5F23">
      <w:rPr>
        <w:rFonts w:ascii="微軟正黑體" w:eastAsia="微軟正黑體" w:hAnsi="微軟正黑體" w:cs="微軟正黑體" w:hint="default"/>
        <w:b/>
        <w:bCs/>
        <w:sz w:val="24"/>
        <w:szCs w:val="24"/>
      </w:rPr>
      <w:t>14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01D"/>
    <w:multiLevelType w:val="hybridMultilevel"/>
    <w:tmpl w:val="D9006F8C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DABA976A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" w15:restartNumberingAfterBreak="0">
    <w:nsid w:val="15273976"/>
    <w:multiLevelType w:val="hybridMultilevel"/>
    <w:tmpl w:val="BE60F7A0"/>
    <w:lvl w:ilvl="0" w:tplc="4A341B2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375261"/>
    <w:multiLevelType w:val="hybridMultilevel"/>
    <w:tmpl w:val="94FCFB08"/>
    <w:lvl w:ilvl="0" w:tplc="180CE782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6" w15:restartNumberingAfterBreak="0">
    <w:nsid w:val="2D6B2C2E"/>
    <w:multiLevelType w:val="hybridMultilevel"/>
    <w:tmpl w:val="427AA65E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FA44A23E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7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5BD1AFF"/>
    <w:multiLevelType w:val="hybridMultilevel"/>
    <w:tmpl w:val="EAE4AA66"/>
    <w:lvl w:ilvl="0" w:tplc="180CE782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25" w:hanging="480"/>
      </w:pPr>
      <w:rPr>
        <w:rFonts w:ascii="Wingdings" w:hAnsi="Wingdings" w:hint="default"/>
      </w:rPr>
    </w:lvl>
  </w:abstractNum>
  <w:abstractNum w:abstractNumId="10" w15:restartNumberingAfterBreak="0">
    <w:nsid w:val="4B4A292C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11" w15:restartNumberingAfterBreak="0">
    <w:nsid w:val="4CB62DE0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12" w15:restartNumberingAfterBreak="0">
    <w:nsid w:val="4DAF752D"/>
    <w:multiLevelType w:val="hybridMultilevel"/>
    <w:tmpl w:val="28EC3C4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74C3B78"/>
    <w:multiLevelType w:val="hybridMultilevel"/>
    <w:tmpl w:val="0C28D998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7367F4"/>
    <w:multiLevelType w:val="hybridMultilevel"/>
    <w:tmpl w:val="B54CCE2C"/>
    <w:lvl w:ilvl="0" w:tplc="0409000B">
      <w:start w:val="1"/>
      <w:numFmt w:val="bullet"/>
      <w:lvlText w:val=""/>
      <w:lvlJc w:val="left"/>
      <w:pPr>
        <w:ind w:left="1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16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8613F6"/>
    <w:multiLevelType w:val="hybridMultilevel"/>
    <w:tmpl w:val="D6D42A6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8" w15:restartNumberingAfterBreak="0">
    <w:nsid w:val="6B683A1A"/>
    <w:multiLevelType w:val="hybridMultilevel"/>
    <w:tmpl w:val="7C32E646"/>
    <w:lvl w:ilvl="0" w:tplc="180CE782">
      <w:start w:val="1"/>
      <w:numFmt w:val="bullet"/>
      <w:lvlText w:val=""/>
      <w:lvlJc w:val="left"/>
      <w:pPr>
        <w:ind w:left="3851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B0369FF8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19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0011B7"/>
    <w:multiLevelType w:val="hybridMultilevel"/>
    <w:tmpl w:val="808881CC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2" w15:restartNumberingAfterBreak="0">
    <w:nsid w:val="7EE44E80"/>
    <w:multiLevelType w:val="hybridMultilevel"/>
    <w:tmpl w:val="B5BA343E"/>
    <w:lvl w:ilvl="0" w:tplc="FF8C63EE">
      <w:start w:val="2"/>
      <w:numFmt w:val="taiwaneseCountingThousand"/>
      <w:lvlText w:val="%1、"/>
      <w:lvlJc w:val="left"/>
      <w:pPr>
        <w:ind w:left="152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4"/>
  </w:num>
  <w:num w:numId="5">
    <w:abstractNumId w:val="19"/>
  </w:num>
  <w:num w:numId="6">
    <w:abstractNumId w:val="2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0"/>
  </w:num>
  <w:num w:numId="16">
    <w:abstractNumId w:val="1"/>
  </w:num>
  <w:num w:numId="17">
    <w:abstractNumId w:val="22"/>
  </w:num>
  <w:num w:numId="18">
    <w:abstractNumId w:val="21"/>
  </w:num>
  <w:num w:numId="19">
    <w:abstractNumId w:val="11"/>
  </w:num>
  <w:num w:numId="20">
    <w:abstractNumId w:val="17"/>
  </w:num>
  <w:num w:numId="21">
    <w:abstractNumId w:val="9"/>
  </w:num>
  <w:num w:numId="22">
    <w:abstractNumId w:val="10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37219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191"/>
    <w:rsid w:val="00097B42"/>
    <w:rsid w:val="000A0709"/>
    <w:rsid w:val="000A070C"/>
    <w:rsid w:val="000A09B8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1F9E"/>
    <w:rsid w:val="00292697"/>
    <w:rsid w:val="00294229"/>
    <w:rsid w:val="00296D34"/>
    <w:rsid w:val="002A3485"/>
    <w:rsid w:val="002A41C0"/>
    <w:rsid w:val="002A499F"/>
    <w:rsid w:val="002A5B38"/>
    <w:rsid w:val="002A6791"/>
    <w:rsid w:val="002A7EEC"/>
    <w:rsid w:val="002B0A0B"/>
    <w:rsid w:val="002B24FC"/>
    <w:rsid w:val="002B2BA1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4D92"/>
    <w:rsid w:val="003352B1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23DE"/>
    <w:rsid w:val="00397A3E"/>
    <w:rsid w:val="003A282E"/>
    <w:rsid w:val="003A432E"/>
    <w:rsid w:val="003A5FF2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877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177D"/>
    <w:rsid w:val="006026C5"/>
    <w:rsid w:val="006031EA"/>
    <w:rsid w:val="0060327E"/>
    <w:rsid w:val="0060372E"/>
    <w:rsid w:val="00606BA6"/>
    <w:rsid w:val="006074DE"/>
    <w:rsid w:val="00607937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17FCA"/>
    <w:rsid w:val="00620404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96900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0BA0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5D7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9B8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5F23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381B"/>
    <w:rsid w:val="00B779FA"/>
    <w:rsid w:val="00B829E9"/>
    <w:rsid w:val="00B83BE4"/>
    <w:rsid w:val="00B850F3"/>
    <w:rsid w:val="00B8709D"/>
    <w:rsid w:val="00B873C3"/>
    <w:rsid w:val="00B90BC9"/>
    <w:rsid w:val="00B9307F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277CA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5CE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68A"/>
    <w:rsid w:val="00ED6A3E"/>
    <w:rsid w:val="00EE0A62"/>
    <w:rsid w:val="00EE1029"/>
    <w:rsid w:val="00EE1D13"/>
    <w:rsid w:val="00EE1E8A"/>
    <w:rsid w:val="00EE319F"/>
    <w:rsid w:val="00EE3790"/>
    <w:rsid w:val="00EE6357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E79E2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E910-A6C0-41E1-9F9C-509D0DC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9</cp:revision>
  <cp:lastPrinted>2023-09-26T01:39:00Z</cp:lastPrinted>
  <dcterms:created xsi:type="dcterms:W3CDTF">2025-06-11T07:56:00Z</dcterms:created>
  <dcterms:modified xsi:type="dcterms:W3CDTF">2025-06-12T04:01:00Z</dcterms:modified>
</cp:coreProperties>
</file>